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1FEA" w14:textId="3AF4F484" w:rsidR="00EE619D" w:rsidRPr="00FA27CF" w:rsidRDefault="00434C4F">
      <w:pPr>
        <w:rPr>
          <w:rFonts w:ascii="Times New Roman" w:hAnsi="Times New Roman" w:cs="Times New Roman"/>
        </w:rPr>
      </w:pPr>
      <w:r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41D44E9" wp14:editId="77C3D354">
                <wp:simplePos x="0" y="0"/>
                <wp:positionH relativeFrom="margin">
                  <wp:posOffset>6104255</wp:posOffset>
                </wp:positionH>
                <wp:positionV relativeFrom="paragraph">
                  <wp:posOffset>170180</wp:posOffset>
                </wp:positionV>
                <wp:extent cx="3100705" cy="3276600"/>
                <wp:effectExtent l="0" t="0" r="2349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D294" w14:textId="5F8F39FA" w:rsidR="003713BD" w:rsidRPr="00D509DB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MATERIALS: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-</w:t>
                            </w:r>
                            <w:r w:rsidR="005741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5568E3">
                              <w:rPr>
                                <w:rFonts w:ascii="Times New Roman" w:hAnsi="Times New Roman" w:cs="Times New Roman"/>
                              </w:rPr>
                              <w:t>pool noodles</w:t>
                            </w:r>
                            <w:r w:rsidR="005568E3">
                              <w:rPr>
                                <w:rFonts w:ascii="Times New Roman" w:hAnsi="Times New Roman" w:cs="Times New Roman"/>
                              </w:rPr>
                              <w:br/>
                              <w:t>- pinnies for each group</w:t>
                            </w:r>
                            <w:r w:rsidR="005568E3">
                              <w:rPr>
                                <w:rFonts w:ascii="Times New Roman" w:hAnsi="Times New Roman" w:cs="Times New Roman"/>
                              </w:rPr>
                              <w:br/>
                              <w:t>- benches</w:t>
                            </w:r>
                          </w:p>
                          <w:p w14:paraId="414CA54A" w14:textId="65AC6F53" w:rsidR="0086089E" w:rsidRPr="00C276FB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ASSESSMENT: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D509DB">
                              <w:rPr>
                                <w:rFonts w:ascii="Times New Roman" w:hAnsi="Times New Roman" w:cs="Times New Roman"/>
                              </w:rPr>
                              <w:t>Students are following directions and rules</w:t>
                            </w:r>
                            <w:r w:rsidR="00D509DB">
                              <w:rPr>
                                <w:rFonts w:ascii="Times New Roman" w:hAnsi="Times New Roman" w:cs="Times New Roman"/>
                              </w:rPr>
                              <w:br/>
                              <w:t>- Students are using their eyes to watch where they’re going</w:t>
                            </w:r>
                            <w:r w:rsidR="0078744C">
                              <w:rPr>
                                <w:rFonts w:ascii="Times New Roman" w:hAnsi="Times New Roman" w:cs="Times New Roman"/>
                              </w:rPr>
                              <w:br/>
                              <w:t>- Students are listening for their group to be called</w:t>
                            </w:r>
                          </w:p>
                          <w:p w14:paraId="07AEFE38" w14:textId="5DAAA7B7" w:rsidR="003713BD" w:rsidRPr="00D509DB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ACCOMODATIONS: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-</w:t>
                            </w:r>
                            <w:r w:rsidR="00046E2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8744C">
                              <w:rPr>
                                <w:rFonts w:ascii="Times New Roman" w:hAnsi="Times New Roman" w:cs="Times New Roman"/>
                              </w:rPr>
                              <w:t>N/A</w:t>
                            </w:r>
                          </w:p>
                          <w:p w14:paraId="3226D32D" w14:textId="346DE82B" w:rsidR="00C94BB2" w:rsidRPr="004200C6" w:rsidRDefault="00C94BB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44E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0.65pt;margin-top:13.4pt;width:244.15pt;height:25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" strokeweight="1.5pt">
                <v:textbox>
                  <w:txbxContent>
                    <w:p w14:paraId="4595D294" w14:textId="5F8F39FA" w:rsidR="003713BD" w:rsidRPr="00D509DB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MATERIALS:</w:t>
                      </w:r>
                      <w:r w:rsidR="00972D5F">
                        <w:rPr>
                          <w:rFonts w:ascii="Times New Roman" w:hAnsi="Times New Roman" w:cs="Times New Roman"/>
                          <w:b/>
                        </w:rPr>
                        <w:br/>
                        <w:t>-</w:t>
                      </w:r>
                      <w:r w:rsidR="005741E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5568E3">
                        <w:rPr>
                          <w:rFonts w:ascii="Times New Roman" w:hAnsi="Times New Roman" w:cs="Times New Roman"/>
                        </w:rPr>
                        <w:t>pool noodles</w:t>
                      </w:r>
                      <w:r w:rsidR="005568E3">
                        <w:rPr>
                          <w:rFonts w:ascii="Times New Roman" w:hAnsi="Times New Roman" w:cs="Times New Roman"/>
                        </w:rPr>
                        <w:br/>
                        <w:t>- pinnies for each group</w:t>
                      </w:r>
                      <w:r w:rsidR="005568E3">
                        <w:rPr>
                          <w:rFonts w:ascii="Times New Roman" w:hAnsi="Times New Roman" w:cs="Times New Roman"/>
                        </w:rPr>
                        <w:br/>
                        <w:t>- benches</w:t>
                      </w:r>
                    </w:p>
                    <w:p w14:paraId="414CA54A" w14:textId="65AC6F53" w:rsidR="0086089E" w:rsidRPr="00C276FB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ASSESSMENT:</w:t>
                      </w:r>
                      <w:r w:rsidR="00972D5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D509DB">
                        <w:rPr>
                          <w:rFonts w:ascii="Times New Roman" w:hAnsi="Times New Roman" w:cs="Times New Roman"/>
                        </w:rPr>
                        <w:t>Students are following directions and rules</w:t>
                      </w:r>
                      <w:r w:rsidR="00D509DB">
                        <w:rPr>
                          <w:rFonts w:ascii="Times New Roman" w:hAnsi="Times New Roman" w:cs="Times New Roman"/>
                        </w:rPr>
                        <w:br/>
                        <w:t>- Students are using their eyes to watch where they’re going</w:t>
                      </w:r>
                      <w:r w:rsidR="0078744C">
                        <w:rPr>
                          <w:rFonts w:ascii="Times New Roman" w:hAnsi="Times New Roman" w:cs="Times New Roman"/>
                        </w:rPr>
                        <w:br/>
                        <w:t>- Students are listening for their group to be called</w:t>
                      </w:r>
                    </w:p>
                    <w:p w14:paraId="07AEFE38" w14:textId="5DAAA7B7" w:rsidR="003713BD" w:rsidRPr="00D509DB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ACCOMODATIONS:</w:t>
                      </w:r>
                      <w:r w:rsidR="00972D5F">
                        <w:rPr>
                          <w:rFonts w:ascii="Times New Roman" w:hAnsi="Times New Roman" w:cs="Times New Roman"/>
                          <w:b/>
                        </w:rPr>
                        <w:br/>
                        <w:t>-</w:t>
                      </w:r>
                      <w:r w:rsidR="00046E2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8744C">
                        <w:rPr>
                          <w:rFonts w:ascii="Times New Roman" w:hAnsi="Times New Roman" w:cs="Times New Roman"/>
                        </w:rPr>
                        <w:t>N/A</w:t>
                      </w:r>
                    </w:p>
                    <w:p w14:paraId="3226D32D" w14:textId="346DE82B" w:rsidR="00C94BB2" w:rsidRPr="004200C6" w:rsidRDefault="00C94BB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0C6824" wp14:editId="01599775">
                <wp:simplePos x="0" y="0"/>
                <wp:positionH relativeFrom="column">
                  <wp:posOffset>3246120</wp:posOffset>
                </wp:positionH>
                <wp:positionV relativeFrom="paragraph">
                  <wp:posOffset>38100</wp:posOffset>
                </wp:positionV>
                <wp:extent cx="2719070" cy="1647190"/>
                <wp:effectExtent l="38100" t="38100" r="43180" b="292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4170" w14:textId="2BA602C5" w:rsidR="001D4C61" w:rsidRPr="00E86F61" w:rsidRDefault="003713BD" w:rsidP="00E86F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LEARNING INTENTION</w:t>
                            </w:r>
                            <w:r w:rsidR="00221F1A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E86F61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414699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Curricular</w:t>
                            </w:r>
                            <w:r w:rsidR="00414699" w:rsidRPr="00C276F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1D4C61" w:rsidRPr="00C276F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5B09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86F61">
                              <w:rPr>
                                <w:rFonts w:ascii="Times New Roman" w:hAnsi="Times New Roman" w:cs="Times New Roman"/>
                              </w:rPr>
                              <w:t>I can play cooperatively with my classmates. I can avoid accidents by looking where I’m going</w:t>
                            </w:r>
                            <w:r w:rsidR="006350B6">
                              <w:rPr>
                                <w:rFonts w:ascii="Times New Roman" w:hAnsi="Times New Roman" w:cs="Times New Roman"/>
                              </w:rPr>
                              <w:t>. I can listen for instructions</w:t>
                            </w:r>
                            <w:r w:rsidR="00E86F61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4200C6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Successful</w:t>
                            </w:r>
                            <w:r w:rsidR="00414699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Learner Traits</w:t>
                            </w:r>
                            <w:r w:rsidR="00414699" w:rsidRPr="00C276F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5B099C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E86F61">
                              <w:rPr>
                                <w:rFonts w:ascii="Times New Roman" w:hAnsi="Times New Roman" w:cs="Times New Roman"/>
                              </w:rPr>
                              <w:t xml:space="preserve">I am </w:t>
                            </w:r>
                            <w:r w:rsidR="00D509DB">
                              <w:rPr>
                                <w:rFonts w:ascii="Times New Roman" w:hAnsi="Times New Roman" w:cs="Times New Roman"/>
                              </w:rPr>
                              <w:t>a risk taker</w:t>
                            </w:r>
                          </w:p>
                          <w:p w14:paraId="69BD15A9" w14:textId="77777777" w:rsidR="00C94BB2" w:rsidRDefault="00C94BB2" w:rsidP="0041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6824" id="_x0000_s1027" type="#_x0000_t202" style="position:absolute;margin-left:255.6pt;margin-top:3pt;width:214.1pt;height:12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" strokeweight="6pt">
                <v:stroke linestyle="thinThin"/>
                <v:textbox>
                  <w:txbxContent>
                    <w:p w14:paraId="3CED4170" w14:textId="2BA602C5" w:rsidR="001D4C61" w:rsidRPr="00E86F61" w:rsidRDefault="003713BD" w:rsidP="00E86F6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LEARNING INTENTION</w:t>
                      </w:r>
                      <w:r w:rsidR="00221F1A" w:rsidRPr="00C276FB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E86F61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414699" w:rsidRPr="00C276FB">
                        <w:rPr>
                          <w:rFonts w:ascii="Times New Roman" w:hAnsi="Times New Roman" w:cs="Times New Roman"/>
                          <w:b/>
                        </w:rPr>
                        <w:t>Curricular</w:t>
                      </w:r>
                      <w:r w:rsidR="00414699" w:rsidRPr="00C276F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1D4C61" w:rsidRPr="00C276F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5B09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86F61">
                        <w:rPr>
                          <w:rFonts w:ascii="Times New Roman" w:hAnsi="Times New Roman" w:cs="Times New Roman"/>
                        </w:rPr>
                        <w:t>I can play cooperatively with my classmates. I can avoid accidents by looking where I’m going</w:t>
                      </w:r>
                      <w:r w:rsidR="006350B6">
                        <w:rPr>
                          <w:rFonts w:ascii="Times New Roman" w:hAnsi="Times New Roman" w:cs="Times New Roman"/>
                        </w:rPr>
                        <w:t>. I can listen for instructions</w:t>
                      </w:r>
                      <w:r w:rsidR="00E86F61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4200C6" w:rsidRPr="00C276FB">
                        <w:rPr>
                          <w:rFonts w:ascii="Times New Roman" w:hAnsi="Times New Roman" w:cs="Times New Roman"/>
                          <w:b/>
                        </w:rPr>
                        <w:t>Successful</w:t>
                      </w:r>
                      <w:r w:rsidR="00414699" w:rsidRPr="00C276FB">
                        <w:rPr>
                          <w:rFonts w:ascii="Times New Roman" w:hAnsi="Times New Roman" w:cs="Times New Roman"/>
                          <w:b/>
                        </w:rPr>
                        <w:t xml:space="preserve"> Learner Traits</w:t>
                      </w:r>
                      <w:r w:rsidR="00414699" w:rsidRPr="00C276F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5B099C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E86F61">
                        <w:rPr>
                          <w:rFonts w:ascii="Times New Roman" w:hAnsi="Times New Roman" w:cs="Times New Roman"/>
                        </w:rPr>
                        <w:t xml:space="preserve">I am </w:t>
                      </w:r>
                      <w:r w:rsidR="00D509DB">
                        <w:rPr>
                          <w:rFonts w:ascii="Times New Roman" w:hAnsi="Times New Roman" w:cs="Times New Roman"/>
                        </w:rPr>
                        <w:t>a risk taker</w:t>
                      </w:r>
                    </w:p>
                    <w:p w14:paraId="69BD15A9" w14:textId="77777777" w:rsidR="00C94BB2" w:rsidRDefault="00C94BB2" w:rsidP="00414699"/>
                  </w:txbxContent>
                </v:textbox>
                <w10:wrap type="square"/>
              </v:shape>
            </w:pict>
          </mc:Fallback>
        </mc:AlternateContent>
      </w:r>
      <w:r w:rsidR="00683E58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D1A99" wp14:editId="74878C28">
                <wp:simplePos x="0" y="0"/>
                <wp:positionH relativeFrom="column">
                  <wp:posOffset>164465</wp:posOffset>
                </wp:positionH>
                <wp:positionV relativeFrom="paragraph">
                  <wp:posOffset>3828415</wp:posOffset>
                </wp:positionV>
                <wp:extent cx="4236720" cy="272415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0E93F" w14:textId="29A3A7BE" w:rsidR="00DB40E2" w:rsidRDefault="00EE48B9" w:rsidP="00326711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TEACHING SEQUENCE</w:t>
                            </w:r>
                            <w:r w:rsidR="00683E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683E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83E58" w:rsidRPr="00683E5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1</w:t>
                            </w:r>
                            <w:r w:rsidR="0049121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. </w:t>
                            </w:r>
                            <w:r w:rsidR="00FA27C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 laps, sit down in middle circle</w:t>
                            </w:r>
                          </w:p>
                          <w:p w14:paraId="0EAD4E5B" w14:textId="6DC39E10" w:rsidR="00FA27CF" w:rsidRDefault="00FA27CF" w:rsidP="00326711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2. Explain game: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 xml:space="preserve"> </w:t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- one bench tilted onto side in each corner</w:t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- 3-4 people are “it” with pool noodles</w:t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- give instruction for each color team to “fly” to another color</w:t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- students try not to get tagged by pool noodle</w:t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- if they get tagged, stay at the color you came from</w:t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 w:rsidR="001F19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- switch “it” people part way through</w:t>
                            </w:r>
                            <w:bookmarkStart w:id="0" w:name="_GoBack"/>
                            <w:bookmarkEnd w:id="0"/>
                          </w:p>
                          <w:p w14:paraId="106B01DB" w14:textId="63279D19" w:rsidR="00DB40E2" w:rsidRPr="00683E58" w:rsidRDefault="00DB40E2" w:rsidP="00434C4F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14:paraId="3F76821F" w14:textId="6D74026D" w:rsidR="00AE5704" w:rsidRDefault="00AE5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1A99" id="_x0000_s1028" type="#_x0000_t202" style="position:absolute;margin-left:12.95pt;margin-top:301.45pt;width:333.6pt;height:2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" strokeweight="1.5pt">
                <v:textbox>
                  <w:txbxContent>
                    <w:p w14:paraId="4F50E93F" w14:textId="29A3A7BE" w:rsidR="00DB40E2" w:rsidRDefault="00EE48B9" w:rsidP="00326711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TEACHING SEQUENCE</w:t>
                      </w:r>
                      <w:r w:rsidR="00683E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683E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683E58" w:rsidRPr="00683E58">
                        <w:rPr>
                          <w:rFonts w:ascii="Times New Roman" w:hAnsi="Times New Roman" w:cs="Times New Roman"/>
                          <w:szCs w:val="20"/>
                        </w:rPr>
                        <w:t>1</w:t>
                      </w:r>
                      <w:r w:rsidR="00491213">
                        <w:rPr>
                          <w:rFonts w:ascii="Times New Roman" w:hAnsi="Times New Roman" w:cs="Times New Roman"/>
                          <w:szCs w:val="20"/>
                        </w:rPr>
                        <w:t xml:space="preserve">. </w:t>
                      </w:r>
                      <w:r w:rsidR="00FA27CF">
                        <w:rPr>
                          <w:rFonts w:ascii="Times New Roman" w:hAnsi="Times New Roman" w:cs="Times New Roman"/>
                          <w:szCs w:val="20"/>
                        </w:rPr>
                        <w:t>2 laps, sit down in middle circle</w:t>
                      </w:r>
                    </w:p>
                    <w:p w14:paraId="0EAD4E5B" w14:textId="6DC39E10" w:rsidR="00FA27CF" w:rsidRDefault="00FA27CF" w:rsidP="00326711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2. Explain game: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 xml:space="preserve"> </w:t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t>- one bench tilted onto side in each corner</w:t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- 3-4 people are “it” with pool noodles</w:t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- give instruction for each color team to “fly” to another color</w:t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- students try not to get tagged by pool noodle</w:t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- if they get tagged, stay at the color you came from</w:t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 w:rsidR="001F19C1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- switch “it” people part way through</w:t>
                      </w:r>
                      <w:bookmarkStart w:id="1" w:name="_GoBack"/>
                      <w:bookmarkEnd w:id="1"/>
                    </w:p>
                    <w:p w14:paraId="106B01DB" w14:textId="63279D19" w:rsidR="00DB40E2" w:rsidRPr="00683E58" w:rsidRDefault="00DB40E2" w:rsidP="00434C4F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14:paraId="3F76821F" w14:textId="6D74026D" w:rsidR="00AE5704" w:rsidRDefault="00AE5704"/>
                  </w:txbxContent>
                </v:textbox>
                <w10:wrap type="square"/>
              </v:shape>
            </w:pict>
          </mc:Fallback>
        </mc:AlternateContent>
      </w:r>
      <w:r w:rsidR="005B099C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36941" wp14:editId="1FD78B87">
                <wp:simplePos x="0" y="0"/>
                <wp:positionH relativeFrom="column">
                  <wp:posOffset>3239135</wp:posOffset>
                </wp:positionH>
                <wp:positionV relativeFrom="paragraph">
                  <wp:posOffset>1765935</wp:posOffset>
                </wp:positionV>
                <wp:extent cx="2513965" cy="1844040"/>
                <wp:effectExtent l="19050" t="19050" r="1968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AA221" w14:textId="77777777" w:rsidR="00975CEB" w:rsidRDefault="006E7F86" w:rsidP="001D4C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Rationale</w:t>
                            </w:r>
                            <w:r w:rsidR="00565335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1D4C61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7AD358BF" w14:textId="50313BA6" w:rsidR="001D4C61" w:rsidRPr="00BF5586" w:rsidRDefault="00BF5586" w:rsidP="00BF55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="00434C4F" w:rsidRPr="00BF558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0130B">
                              <w:rPr>
                                <w:rFonts w:ascii="Times New Roman" w:hAnsi="Times New Roman" w:cs="Times New Roman"/>
                              </w:rPr>
                              <w:t>For students to practice their listening skills and to follow rules correctly</w:t>
                            </w:r>
                          </w:p>
                          <w:p w14:paraId="30B9BC54" w14:textId="71739977" w:rsidR="008D1A6B" w:rsidRPr="00221F1A" w:rsidRDefault="008D1A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6941" id="_x0000_s1029" type="#_x0000_t202" style="position:absolute;margin-left:255.05pt;margin-top:139.05pt;width:197.95pt;height:1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" strokeweight="2.25pt">
                <v:textbox>
                  <w:txbxContent>
                    <w:p w14:paraId="711AA221" w14:textId="77777777" w:rsidR="00975CEB" w:rsidRDefault="006E7F86" w:rsidP="001D4C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Rationale</w:t>
                      </w:r>
                      <w:r w:rsidR="00565335" w:rsidRPr="00C276F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1D4C61" w:rsidRPr="00C276F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7AD358BF" w14:textId="50313BA6" w:rsidR="001D4C61" w:rsidRPr="00BF5586" w:rsidRDefault="00BF5586" w:rsidP="00BF55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="00434C4F" w:rsidRPr="00BF558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0130B">
                        <w:rPr>
                          <w:rFonts w:ascii="Times New Roman" w:hAnsi="Times New Roman" w:cs="Times New Roman"/>
                        </w:rPr>
                        <w:t>For students to practice their listening skills and to follow rules correctly</w:t>
                      </w:r>
                    </w:p>
                    <w:p w14:paraId="30B9BC54" w14:textId="71739977" w:rsidR="008D1A6B" w:rsidRPr="00221F1A" w:rsidRDefault="008D1A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D5F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22B1600" wp14:editId="603E3995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3090545" cy="3444240"/>
                <wp:effectExtent l="0" t="0" r="33655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8046" w14:textId="03C48840" w:rsidR="00117C19" w:rsidRDefault="003713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BIG IDEAS:</w:t>
                            </w:r>
                            <w:r w:rsidR="00FA4E17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- </w:t>
                            </w:r>
                            <w:r w:rsidR="00FA27CF">
                              <w:rPr>
                                <w:rFonts w:ascii="Times New Roman" w:hAnsi="Times New Roman" w:cs="Times New Roman"/>
                              </w:rPr>
                              <w:t>Daily participation in physical activity at moderate to vigorous intensity levels benefits all aspects of our well-being</w:t>
                            </w:r>
                            <w:r w:rsidR="00FA27CF">
                              <w:rPr>
                                <w:rFonts w:ascii="Times New Roman" w:hAnsi="Times New Roman" w:cs="Times New Roman"/>
                              </w:rPr>
                              <w:br/>
                              <w:t>- Learning how to participate and move our bodies in different physical activities helps us develop physical literacy</w:t>
                            </w:r>
                            <w:r w:rsidR="00F134F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5F1CA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CURRICULAR COMPENTENCIES:</w:t>
                            </w:r>
                            <w:r w:rsidR="00F134F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0576B5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60595C">
                              <w:rPr>
                                <w:rFonts w:ascii="Times New Roman" w:hAnsi="Times New Roman" w:cs="Times New Roman"/>
                              </w:rPr>
                              <w:t>Develop and demonstrate safety, fair play, and leadership in physical activities</w:t>
                            </w:r>
                            <w:r w:rsidR="0060595C">
                              <w:rPr>
                                <w:rFonts w:ascii="Times New Roman" w:hAnsi="Times New Roman" w:cs="Times New Roman"/>
                              </w:rPr>
                              <w:br/>
                              <w:t>- Develop and demonstrate respectful behaviour when participating in activities with others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762E9D21" w14:textId="3041E405" w:rsidR="003713BD" w:rsidRPr="008C4DFD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CONTENT:</w:t>
                            </w:r>
                            <w:r w:rsidR="00F134F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F817A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595C">
                              <w:rPr>
                                <w:rFonts w:ascii="Times New Roman" w:hAnsi="Times New Roman" w:cs="Times New Roman"/>
                              </w:rPr>
                              <w:t>Effects of physical activity on the body</w:t>
                            </w:r>
                            <w:r w:rsidR="009A5B48">
                              <w:rPr>
                                <w:rFonts w:ascii="Times New Roman" w:hAnsi="Times New Roman" w:cs="Times New Roman"/>
                              </w:rPr>
                              <w:br/>
                              <w:t>- Proper technique for fundamental movement skills</w:t>
                            </w:r>
                            <w:r w:rsidR="008C4DF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14:paraId="08A99F94" w14:textId="45AF32C9" w:rsidR="00C94BB2" w:rsidRPr="001D4C61" w:rsidRDefault="00C94BB2" w:rsidP="001D4C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1600" id="_x0000_s1030" type="#_x0000_t202" style="position:absolute;margin-left:0;margin-top:21.55pt;width:243.35pt;height:271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" strokeweight="1.5pt">
                <v:textbox>
                  <w:txbxContent>
                    <w:p w14:paraId="7BE38046" w14:textId="03C48840" w:rsidR="00117C19" w:rsidRDefault="003713B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BIG IDEAS:</w:t>
                      </w:r>
                      <w:r w:rsidR="00FA4E17"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- </w:t>
                      </w:r>
                      <w:r w:rsidR="00FA27CF">
                        <w:rPr>
                          <w:rFonts w:ascii="Times New Roman" w:hAnsi="Times New Roman" w:cs="Times New Roman"/>
                        </w:rPr>
                        <w:t>Daily participation in physical activity at moderate to vigorous intensity levels benefits all aspects of our well-being</w:t>
                      </w:r>
                      <w:r w:rsidR="00FA27CF">
                        <w:rPr>
                          <w:rFonts w:ascii="Times New Roman" w:hAnsi="Times New Roman" w:cs="Times New Roman"/>
                        </w:rPr>
                        <w:br/>
                        <w:t>- Learning how to participate and move our bodies in different physical activities helps us develop physical literacy</w:t>
                      </w:r>
                      <w:r w:rsidR="00F134F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5F1CA6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CURRICULAR COMPENTENCIES:</w:t>
                      </w:r>
                      <w:r w:rsidR="00F134F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0576B5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60595C">
                        <w:rPr>
                          <w:rFonts w:ascii="Times New Roman" w:hAnsi="Times New Roman" w:cs="Times New Roman"/>
                        </w:rPr>
                        <w:t>Develop and demonstrate safety, fair play, and leadership in physical activities</w:t>
                      </w:r>
                      <w:r w:rsidR="0060595C">
                        <w:rPr>
                          <w:rFonts w:ascii="Times New Roman" w:hAnsi="Times New Roman" w:cs="Times New Roman"/>
                        </w:rPr>
                        <w:br/>
                        <w:t>- Develop and demonstrate respectful behaviour when participating in activities with others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762E9D21" w14:textId="3041E405" w:rsidR="003713BD" w:rsidRPr="008C4DFD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CONTENT:</w:t>
                      </w:r>
                      <w:r w:rsidR="00F134F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F817AF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595C">
                        <w:rPr>
                          <w:rFonts w:ascii="Times New Roman" w:hAnsi="Times New Roman" w:cs="Times New Roman"/>
                        </w:rPr>
                        <w:t>Effects of physical activity on the body</w:t>
                      </w:r>
                      <w:r w:rsidR="009A5B48">
                        <w:rPr>
                          <w:rFonts w:ascii="Times New Roman" w:hAnsi="Times New Roman" w:cs="Times New Roman"/>
                        </w:rPr>
                        <w:br/>
                        <w:t>- Proper technique for fundamental movement skills</w:t>
                      </w:r>
                      <w:r w:rsidR="008C4DF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14:paraId="08A99F94" w14:textId="45AF32C9" w:rsidR="00C94BB2" w:rsidRPr="001D4C61" w:rsidRDefault="00C94BB2" w:rsidP="001D4C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A6B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5091A6" wp14:editId="4DA8A90F">
                <wp:simplePos x="0" y="0"/>
                <wp:positionH relativeFrom="column">
                  <wp:posOffset>4729952</wp:posOffset>
                </wp:positionH>
                <wp:positionV relativeFrom="paragraph">
                  <wp:posOffset>3770404</wp:posOffset>
                </wp:positionV>
                <wp:extent cx="4245610" cy="2724150"/>
                <wp:effectExtent l="0" t="0" r="2159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33614" w14:textId="70D1F804" w:rsidR="00DB40E2" w:rsidRPr="00683E58" w:rsidRDefault="00221F1A" w:rsidP="00DB40E2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Teaching sequence continued:</w:t>
                            </w:r>
                            <w:r w:rsidR="00DB40E2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14:paraId="0E87CE5F" w14:textId="4199EC83" w:rsidR="008D1A6B" w:rsidRPr="00DB40E2" w:rsidRDefault="008D1A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56BF41" w14:textId="6BC89587" w:rsidR="00A86E79" w:rsidRPr="007B036A" w:rsidRDefault="00A86E79" w:rsidP="00434C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B84F35" w14:textId="024EBB1F" w:rsidR="00092B4D" w:rsidRPr="0086089E" w:rsidRDefault="00092B4D" w:rsidP="0086089E">
                            <w:pPr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3E114A4" w14:textId="77777777" w:rsidR="008D1A6B" w:rsidRPr="00092B4D" w:rsidRDefault="008D1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91A6" id="_x0000_s1031" type="#_x0000_t202" style="position:absolute;margin-left:372.45pt;margin-top:296.9pt;width:334.3pt;height:2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" strokeweight="1.5pt">
                <v:textbox>
                  <w:txbxContent>
                    <w:p w14:paraId="49133614" w14:textId="70D1F804" w:rsidR="00DB40E2" w:rsidRPr="00683E58" w:rsidRDefault="00221F1A" w:rsidP="00DB40E2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Teaching sequence continued:</w:t>
                      </w:r>
                      <w:r w:rsidR="00DB40E2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14:paraId="0E87CE5F" w14:textId="4199EC83" w:rsidR="008D1A6B" w:rsidRPr="00DB40E2" w:rsidRDefault="008D1A6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56BF41" w14:textId="6BC89587" w:rsidR="00A86E79" w:rsidRPr="007B036A" w:rsidRDefault="00A86E79" w:rsidP="00434C4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B84F35" w14:textId="024EBB1F" w:rsidR="00092B4D" w:rsidRPr="0086089E" w:rsidRDefault="00092B4D" w:rsidP="0086089E">
                      <w:pPr>
                        <w:spacing w:after="0" w:line="240" w:lineRule="auto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14:paraId="63E114A4" w14:textId="77777777" w:rsidR="008D1A6B" w:rsidRPr="00092B4D" w:rsidRDefault="008D1A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88A" w:rsidRPr="00826660">
        <w:rPr>
          <w:rFonts w:ascii="Times New Roman" w:hAnsi="Times New Roman" w:cs="Times New Roman"/>
          <w:b/>
        </w:rPr>
        <w:t xml:space="preserve">LESSON: </w:t>
      </w:r>
      <w:r w:rsidR="00FE5891">
        <w:rPr>
          <w:rFonts w:ascii="Times New Roman" w:hAnsi="Times New Roman" w:cs="Times New Roman"/>
        </w:rPr>
        <w:t>Helicopters</w:t>
      </w:r>
    </w:p>
    <w:sectPr w:rsidR="00EE619D" w:rsidRPr="00FA27CF" w:rsidSect="00EE48B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E33AA" w14:textId="77777777" w:rsidR="003B64E2" w:rsidRDefault="003B64E2" w:rsidP="00BB188A">
      <w:pPr>
        <w:spacing w:after="0" w:line="240" w:lineRule="auto"/>
      </w:pPr>
      <w:r>
        <w:separator/>
      </w:r>
    </w:p>
  </w:endnote>
  <w:endnote w:type="continuationSeparator" w:id="0">
    <w:p w14:paraId="44A79B45" w14:textId="77777777" w:rsidR="003B64E2" w:rsidRDefault="003B64E2" w:rsidP="00BB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FC713" w14:textId="77777777" w:rsidR="003B64E2" w:rsidRDefault="003B64E2" w:rsidP="00BB188A">
      <w:pPr>
        <w:spacing w:after="0" w:line="240" w:lineRule="auto"/>
      </w:pPr>
      <w:r>
        <w:separator/>
      </w:r>
    </w:p>
  </w:footnote>
  <w:footnote w:type="continuationSeparator" w:id="0">
    <w:p w14:paraId="5978A494" w14:textId="77777777" w:rsidR="003B64E2" w:rsidRDefault="003B64E2" w:rsidP="00BB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06F4" w14:textId="7B7E250B" w:rsidR="00BB188A" w:rsidRPr="0086089E" w:rsidRDefault="00BB188A" w:rsidP="00BB188A">
    <w:pPr>
      <w:pStyle w:val="Header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021"/>
    <w:multiLevelType w:val="hybridMultilevel"/>
    <w:tmpl w:val="B150F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F79B2"/>
    <w:multiLevelType w:val="hybridMultilevel"/>
    <w:tmpl w:val="6C2068A6"/>
    <w:lvl w:ilvl="0" w:tplc="57526B58">
      <w:start w:val="2"/>
      <w:numFmt w:val="bullet"/>
      <w:lvlText w:val="-"/>
      <w:lvlJc w:val="left"/>
      <w:pPr>
        <w:ind w:left="83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D3947E9"/>
    <w:multiLevelType w:val="hybridMultilevel"/>
    <w:tmpl w:val="74568650"/>
    <w:lvl w:ilvl="0" w:tplc="5FD277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63C2"/>
    <w:multiLevelType w:val="hybridMultilevel"/>
    <w:tmpl w:val="4822CAC4"/>
    <w:lvl w:ilvl="0" w:tplc="5FA0E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51394"/>
    <w:multiLevelType w:val="hybridMultilevel"/>
    <w:tmpl w:val="7E58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33EC"/>
    <w:multiLevelType w:val="hybridMultilevel"/>
    <w:tmpl w:val="FE44282A"/>
    <w:lvl w:ilvl="0" w:tplc="43BCF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516E9"/>
    <w:multiLevelType w:val="hybridMultilevel"/>
    <w:tmpl w:val="4B183490"/>
    <w:lvl w:ilvl="0" w:tplc="92600E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35690"/>
    <w:multiLevelType w:val="hybridMultilevel"/>
    <w:tmpl w:val="8E46A398"/>
    <w:lvl w:ilvl="0" w:tplc="0CDA7D8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210A"/>
    <w:multiLevelType w:val="hybridMultilevel"/>
    <w:tmpl w:val="2DC418BC"/>
    <w:lvl w:ilvl="0" w:tplc="8586D31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645F4"/>
    <w:multiLevelType w:val="hybridMultilevel"/>
    <w:tmpl w:val="449432E2"/>
    <w:lvl w:ilvl="0" w:tplc="833866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C0DEB"/>
    <w:multiLevelType w:val="hybridMultilevel"/>
    <w:tmpl w:val="DA00E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CF5BA9"/>
    <w:multiLevelType w:val="hybridMultilevel"/>
    <w:tmpl w:val="F614E900"/>
    <w:lvl w:ilvl="0" w:tplc="06DC8B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021EA"/>
    <w:multiLevelType w:val="hybridMultilevel"/>
    <w:tmpl w:val="41CC8BCE"/>
    <w:lvl w:ilvl="0" w:tplc="161A27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BD"/>
    <w:rsid w:val="00013CE5"/>
    <w:rsid w:val="000212BA"/>
    <w:rsid w:val="0002678D"/>
    <w:rsid w:val="00046E2D"/>
    <w:rsid w:val="0004709D"/>
    <w:rsid w:val="000576B5"/>
    <w:rsid w:val="00092B4D"/>
    <w:rsid w:val="00117C19"/>
    <w:rsid w:val="001D4C61"/>
    <w:rsid w:val="001E0C3E"/>
    <w:rsid w:val="001E3E95"/>
    <w:rsid w:val="001F19C1"/>
    <w:rsid w:val="001F7F66"/>
    <w:rsid w:val="00205863"/>
    <w:rsid w:val="00211F61"/>
    <w:rsid w:val="00221F1A"/>
    <w:rsid w:val="00326711"/>
    <w:rsid w:val="003713BD"/>
    <w:rsid w:val="00383A46"/>
    <w:rsid w:val="003B64E2"/>
    <w:rsid w:val="003D60B8"/>
    <w:rsid w:val="003F2940"/>
    <w:rsid w:val="0040233A"/>
    <w:rsid w:val="00405C94"/>
    <w:rsid w:val="00414699"/>
    <w:rsid w:val="004200C6"/>
    <w:rsid w:val="00434C4F"/>
    <w:rsid w:val="0048648A"/>
    <w:rsid w:val="00486CA8"/>
    <w:rsid w:val="00490229"/>
    <w:rsid w:val="00491213"/>
    <w:rsid w:val="004B2C49"/>
    <w:rsid w:val="004F1347"/>
    <w:rsid w:val="00517916"/>
    <w:rsid w:val="005371CC"/>
    <w:rsid w:val="005568E3"/>
    <w:rsid w:val="00565335"/>
    <w:rsid w:val="005741E3"/>
    <w:rsid w:val="005B099C"/>
    <w:rsid w:val="005B2AF1"/>
    <w:rsid w:val="005D75F9"/>
    <w:rsid w:val="005F1CA6"/>
    <w:rsid w:val="006025E4"/>
    <w:rsid w:val="0060595C"/>
    <w:rsid w:val="0061564E"/>
    <w:rsid w:val="006350B6"/>
    <w:rsid w:val="00681D8A"/>
    <w:rsid w:val="00683E58"/>
    <w:rsid w:val="00696A21"/>
    <w:rsid w:val="006C1C79"/>
    <w:rsid w:val="006D76DF"/>
    <w:rsid w:val="006E7F86"/>
    <w:rsid w:val="007067DE"/>
    <w:rsid w:val="007078F2"/>
    <w:rsid w:val="00721579"/>
    <w:rsid w:val="00744746"/>
    <w:rsid w:val="0078744C"/>
    <w:rsid w:val="00793A80"/>
    <w:rsid w:val="007B036A"/>
    <w:rsid w:val="007D1F0E"/>
    <w:rsid w:val="0080130B"/>
    <w:rsid w:val="00804D16"/>
    <w:rsid w:val="00826660"/>
    <w:rsid w:val="00842A77"/>
    <w:rsid w:val="0086089E"/>
    <w:rsid w:val="008C4DFD"/>
    <w:rsid w:val="008D1A6B"/>
    <w:rsid w:val="008E10A1"/>
    <w:rsid w:val="00934D50"/>
    <w:rsid w:val="00942C13"/>
    <w:rsid w:val="00972D5F"/>
    <w:rsid w:val="00975CEB"/>
    <w:rsid w:val="009858AF"/>
    <w:rsid w:val="009A5B48"/>
    <w:rsid w:val="009F20B1"/>
    <w:rsid w:val="009F46DE"/>
    <w:rsid w:val="00A038F7"/>
    <w:rsid w:val="00A0698C"/>
    <w:rsid w:val="00A43313"/>
    <w:rsid w:val="00A549FA"/>
    <w:rsid w:val="00A86E79"/>
    <w:rsid w:val="00AB7FF4"/>
    <w:rsid w:val="00AE5704"/>
    <w:rsid w:val="00B13C0E"/>
    <w:rsid w:val="00B30B3F"/>
    <w:rsid w:val="00B3198A"/>
    <w:rsid w:val="00B40D5B"/>
    <w:rsid w:val="00B649FD"/>
    <w:rsid w:val="00B90ED4"/>
    <w:rsid w:val="00BB188A"/>
    <w:rsid w:val="00BE2A67"/>
    <w:rsid w:val="00BF5586"/>
    <w:rsid w:val="00C14CD6"/>
    <w:rsid w:val="00C2662D"/>
    <w:rsid w:val="00C276FB"/>
    <w:rsid w:val="00C60FC0"/>
    <w:rsid w:val="00C65D71"/>
    <w:rsid w:val="00C94986"/>
    <w:rsid w:val="00C94BB2"/>
    <w:rsid w:val="00CE2852"/>
    <w:rsid w:val="00CF1A95"/>
    <w:rsid w:val="00D13EA6"/>
    <w:rsid w:val="00D429ED"/>
    <w:rsid w:val="00D509DB"/>
    <w:rsid w:val="00D97E3B"/>
    <w:rsid w:val="00DB40E2"/>
    <w:rsid w:val="00DB4C2D"/>
    <w:rsid w:val="00DC3F21"/>
    <w:rsid w:val="00DE7825"/>
    <w:rsid w:val="00DF2E26"/>
    <w:rsid w:val="00E1195F"/>
    <w:rsid w:val="00E23E3C"/>
    <w:rsid w:val="00E566B8"/>
    <w:rsid w:val="00E56EDE"/>
    <w:rsid w:val="00E86F61"/>
    <w:rsid w:val="00E90767"/>
    <w:rsid w:val="00EA7238"/>
    <w:rsid w:val="00EE48B9"/>
    <w:rsid w:val="00EE619D"/>
    <w:rsid w:val="00F134FA"/>
    <w:rsid w:val="00F14F3B"/>
    <w:rsid w:val="00F51DB4"/>
    <w:rsid w:val="00F66F2D"/>
    <w:rsid w:val="00F817AF"/>
    <w:rsid w:val="00FA27CF"/>
    <w:rsid w:val="00FA4E17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6159C"/>
  <w15:chartTrackingRefBased/>
  <w15:docId w15:val="{1538DB12-D805-4DE6-A975-09FFF8C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00C6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8A"/>
  </w:style>
  <w:style w:type="paragraph" w:styleId="Footer">
    <w:name w:val="footer"/>
    <w:basedOn w:val="Normal"/>
    <w:link w:val="FooterChar"/>
    <w:uiPriority w:val="99"/>
    <w:unhideWhenUsed/>
    <w:rsid w:val="00BB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8A"/>
  </w:style>
  <w:style w:type="character" w:customStyle="1" w:styleId="Heading1Char">
    <w:name w:val="Heading 1 Char"/>
    <w:basedOn w:val="DefaultParagraphFont"/>
    <w:link w:val="Heading1"/>
    <w:uiPriority w:val="99"/>
    <w:rsid w:val="004200C6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4200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b-f</dc:creator>
  <cp:keywords/>
  <dc:description/>
  <cp:lastModifiedBy>Microsoft Office User</cp:lastModifiedBy>
  <cp:revision>9</cp:revision>
  <cp:lastPrinted>2017-03-21T07:13:00Z</cp:lastPrinted>
  <dcterms:created xsi:type="dcterms:W3CDTF">2018-11-11T20:43:00Z</dcterms:created>
  <dcterms:modified xsi:type="dcterms:W3CDTF">2018-11-11T20:57:00Z</dcterms:modified>
</cp:coreProperties>
</file>